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6C0C" w14:textId="77777777" w:rsidR="004B2AB9" w:rsidRPr="00CE49D3" w:rsidRDefault="004B2AB9" w:rsidP="004B2AB9">
      <w:pPr>
        <w:pStyle w:val="Heading2"/>
        <w:rPr>
          <w:b/>
          <w:bCs/>
          <w:sz w:val="36"/>
          <w:szCs w:val="36"/>
        </w:rPr>
      </w:pPr>
      <w:bookmarkStart w:id="0" w:name="_Toc35789962"/>
      <w:r w:rsidRPr="00CE49D3">
        <w:rPr>
          <w:b/>
          <w:bCs/>
          <w:sz w:val="36"/>
          <w:szCs w:val="36"/>
        </w:rPr>
        <w:t>BYRNE, William Richard</w:t>
      </w:r>
      <w:bookmarkEnd w:id="0"/>
    </w:p>
    <w:p w14:paraId="3E34E5B8" w14:textId="77777777" w:rsidR="004B2AB9" w:rsidRDefault="004B2AB9" w:rsidP="004B2AB9">
      <w:pPr>
        <w:spacing w:after="0"/>
        <w:rPr>
          <w:sz w:val="24"/>
          <w:szCs w:val="24"/>
        </w:rPr>
      </w:pPr>
    </w:p>
    <w:p w14:paraId="0E5DAA20" w14:textId="77777777" w:rsidR="004B2AB9" w:rsidRPr="00A425B5" w:rsidRDefault="004B2AB9" w:rsidP="004B2AB9">
      <w:pPr>
        <w:spacing w:after="0"/>
        <w:rPr>
          <w:b/>
          <w:bCs/>
          <w:sz w:val="24"/>
          <w:szCs w:val="24"/>
        </w:rPr>
      </w:pPr>
      <w:r w:rsidRPr="00A425B5">
        <w:rPr>
          <w:b/>
          <w:bCs/>
          <w:sz w:val="24"/>
          <w:szCs w:val="24"/>
        </w:rPr>
        <w:t>Reference: Beecroft Roll of Honour</w:t>
      </w:r>
    </w:p>
    <w:p w14:paraId="3A543EC7" w14:textId="77777777" w:rsidR="004B2AB9" w:rsidRPr="00B01EE7" w:rsidRDefault="004B2AB9" w:rsidP="004B2AB9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</w:t>
      </w:r>
      <w:r>
        <w:rPr>
          <w:b/>
          <w:bCs/>
          <w:sz w:val="24"/>
          <w:szCs w:val="24"/>
        </w:rPr>
        <w:t>ent of</w:t>
      </w:r>
      <w:r w:rsidRPr="00B01EE7">
        <w:rPr>
          <w:b/>
          <w:bCs/>
          <w:sz w:val="24"/>
          <w:szCs w:val="24"/>
        </w:rPr>
        <w:t xml:space="preserve"> York Street, Beecroft, NSW</w:t>
      </w:r>
    </w:p>
    <w:p w14:paraId="4CF93820" w14:textId="77777777" w:rsidR="004B2AB9" w:rsidRDefault="004B2AB9" w:rsidP="004B2AB9">
      <w:pPr>
        <w:spacing w:after="0"/>
        <w:rPr>
          <w:sz w:val="24"/>
          <w:szCs w:val="24"/>
        </w:rPr>
      </w:pPr>
    </w:p>
    <w:p w14:paraId="0FEB09AE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Rockdale district, son of George and Susan Byrne]</w:t>
      </w:r>
    </w:p>
    <w:p w14:paraId="46DF1AD2" w14:textId="77777777" w:rsidR="004B2AB9" w:rsidRDefault="004B2AB9" w:rsidP="004B2AB9">
      <w:pPr>
        <w:spacing w:after="0"/>
        <w:rPr>
          <w:sz w:val="24"/>
          <w:szCs w:val="24"/>
        </w:rPr>
      </w:pPr>
    </w:p>
    <w:p w14:paraId="7814D67B" w14:textId="77777777" w:rsidR="004B2AB9" w:rsidRPr="00D36A0C" w:rsidRDefault="004B2AB9" w:rsidP="004B2AB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27537F9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2148</w:t>
      </w:r>
    </w:p>
    <w:p w14:paraId="09C2259E" w14:textId="77777777" w:rsidR="0095092F" w:rsidRDefault="0095092F" w:rsidP="0095092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Nov 1915</w:t>
      </w:r>
    </w:p>
    <w:p w14:paraId="75F13F12" w14:textId="76758A26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Arncliffe, Sydney, NSW</w:t>
      </w:r>
    </w:p>
    <w:p w14:paraId="7BE652E4" w14:textId="26A3F55C" w:rsidR="00435971" w:rsidRDefault="00435971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 month</w:t>
      </w:r>
    </w:p>
    <w:p w14:paraId="77063C15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453BDB94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York Street, Beecroft, NSW</w:t>
      </w:r>
    </w:p>
    <w:p w14:paraId="2463909D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AAF9454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1C831314" w14:textId="7B089DF7" w:rsidR="00EB16E8" w:rsidRDefault="00EB16E8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3CD7B06F" w14:textId="14A0FAE1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399869C4" w14:textId="7EC53DCF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271E5D12" w14:textId="6FE1379D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52E53F59" w14:textId="2E1F8756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3FBC21EF" w14:textId="0A97A71E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971">
        <w:rPr>
          <w:sz w:val="24"/>
          <w:szCs w:val="24"/>
        </w:rPr>
        <w:t>?</w:t>
      </w:r>
    </w:p>
    <w:p w14:paraId="2F6E972E" w14:textId="11BCD4CF" w:rsidR="001B2AAC" w:rsidRDefault="001B2AAC" w:rsidP="001B2A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B16E8">
        <w:rPr>
          <w:sz w:val="24"/>
          <w:szCs w:val="24"/>
        </w:rPr>
        <w:t>Methodist</w:t>
      </w:r>
    </w:p>
    <w:p w14:paraId="5CDA2452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Susan Byrne, York Street, Beecroft, NSW</w:t>
      </w:r>
    </w:p>
    <w:p w14:paraId="7DD752B8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88D4DFC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7D1E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15</w:t>
      </w:r>
      <w:r w:rsidRPr="007D1E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FF5A12C" w14:textId="77777777" w:rsidR="004B2AB9" w:rsidRDefault="004B2AB9" w:rsidP="004B2AB9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10/12/4</w:t>
      </w:r>
      <w:proofErr w:type="gramEnd"/>
    </w:p>
    <w:p w14:paraId="3D351304" w14:textId="77777777" w:rsidR="004B2AB9" w:rsidRDefault="004B2AB9" w:rsidP="004B2AB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A67 </w:t>
      </w:r>
      <w:proofErr w:type="spellStart"/>
      <w:r w:rsidRPr="008D5F63">
        <w:rPr>
          <w:i/>
          <w:iCs/>
          <w:sz w:val="24"/>
          <w:szCs w:val="24"/>
        </w:rPr>
        <w:t>Orsova</w:t>
      </w:r>
      <w:proofErr w:type="spellEnd"/>
      <w:r>
        <w:rPr>
          <w:sz w:val="24"/>
          <w:szCs w:val="24"/>
        </w:rPr>
        <w:t xml:space="preserve"> on 11 Mar 1916</w:t>
      </w:r>
    </w:p>
    <w:p w14:paraId="38274803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LHR [Light Horse Regiment] – 14 to </w:t>
      </w:r>
      <w:proofErr w:type="gramStart"/>
      <w:r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</w:t>
      </w:r>
    </w:p>
    <w:p w14:paraId="56026079" w14:textId="77777777" w:rsidR="004B2AB9" w:rsidRDefault="004B2AB9" w:rsidP="004B2AB9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Reinforcements (Mar-Jul 1916)</w:t>
      </w:r>
    </w:p>
    <w:p w14:paraId="343BE371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78912596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Motor Transport Section</w:t>
      </w:r>
    </w:p>
    <w:p w14:paraId="735BECE4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15 Apr 1918</w:t>
      </w:r>
    </w:p>
    <w:p w14:paraId="289BDB58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July 1967</w:t>
      </w:r>
    </w:p>
    <w:p w14:paraId="7E3A83D3" w14:textId="77777777" w:rsidR="004B2AB9" w:rsidRDefault="004B2AB9" w:rsidP="004B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Mt. Thompson Crematorium</w:t>
      </w:r>
    </w:p>
    <w:p w14:paraId="25E03316" w14:textId="77777777" w:rsidR="004B2AB9" w:rsidRDefault="004B2AB9" w:rsidP="004B2AB9">
      <w:pPr>
        <w:spacing w:after="0"/>
        <w:rPr>
          <w:sz w:val="24"/>
          <w:szCs w:val="24"/>
        </w:rPr>
      </w:pPr>
    </w:p>
    <w:p w14:paraId="2514892B" w14:textId="77777777" w:rsidR="004B2AB9" w:rsidRPr="00F622BF" w:rsidRDefault="004B2AB9" w:rsidP="004B2AB9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1FDEF69D" w14:textId="77777777" w:rsidR="004B2AB9" w:rsidRPr="00D90071" w:rsidRDefault="004B2AB9" w:rsidP="004B2AB9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Sat 8 Jan 1916 (advertisement, Byrne Bros., Beecroft)</w:t>
      </w:r>
    </w:p>
    <w:p w14:paraId="6E8A0683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4"/>
    <w:rsid w:val="001B2AAC"/>
    <w:rsid w:val="00287764"/>
    <w:rsid w:val="00435971"/>
    <w:rsid w:val="004B2AB9"/>
    <w:rsid w:val="0095092F"/>
    <w:rsid w:val="00AB64A5"/>
    <w:rsid w:val="00E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B325"/>
  <w15:chartTrackingRefBased/>
  <w15:docId w15:val="{0B83FE48-5D46-4ABB-8B10-C69F0B0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A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2020-04-23T04:38:00Z</dcterms:created>
  <dcterms:modified xsi:type="dcterms:W3CDTF">2024-04-30T11:21:00Z</dcterms:modified>
</cp:coreProperties>
</file>